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47" w:rsidRDefault="00AA321F" w:rsidP="00646673">
      <w:pPr>
        <w:ind w:left="5664" w:firstLine="708"/>
      </w:pPr>
      <w:r>
        <w:t>Pobiedziska, dnia 16.01.2013</w:t>
      </w:r>
      <w:bookmarkStart w:id="0" w:name="_GoBack"/>
      <w:bookmarkEnd w:id="0"/>
    </w:p>
    <w:p w:rsidR="00646673" w:rsidRDefault="00646673"/>
    <w:p w:rsidR="00646673" w:rsidRDefault="00646673"/>
    <w:p w:rsidR="00646673" w:rsidRDefault="00646673"/>
    <w:p w:rsidR="00646673" w:rsidRDefault="00646673"/>
    <w:p w:rsidR="00646673" w:rsidRDefault="00646673">
      <w:pPr>
        <w:rPr>
          <w:b/>
        </w:rPr>
      </w:pPr>
      <w:r w:rsidRPr="00646673">
        <w:rPr>
          <w:b/>
        </w:rPr>
        <w:t>Uzupełnienie zapytania ofertowego z dnia 09.01.2013 roku dotyczące Obsługi technicznej imprezy plenerowej w Pobiedziskach przy Jeziorze Biezdruchowo w dniu 29 czerwca  2013 roku.</w:t>
      </w:r>
    </w:p>
    <w:p w:rsidR="00646673" w:rsidRDefault="00646673">
      <w:pPr>
        <w:rPr>
          <w:b/>
        </w:rPr>
      </w:pPr>
    </w:p>
    <w:p w:rsidR="00646673" w:rsidRPr="00646673" w:rsidRDefault="00646673">
      <w:r w:rsidRPr="00646673">
        <w:t>Zamawiający informuje, że;</w:t>
      </w:r>
    </w:p>
    <w:p w:rsidR="00646673" w:rsidRPr="00646673" w:rsidRDefault="00646673">
      <w:r w:rsidRPr="00646673">
        <w:t>1.Postepowanie nie podlega ustawie z dnia 29 stycznia 2004 r.</w:t>
      </w:r>
      <w:r>
        <w:t xml:space="preserve"> </w:t>
      </w:r>
      <w:r w:rsidRPr="00646673">
        <w:t>Prawo zamówień publicznych – wartość zamówienia nie przekracza wyrażonej w złotych kwoty 14.000 euro (art.4 pkt 8 ustawy).</w:t>
      </w:r>
    </w:p>
    <w:p w:rsidR="00646673" w:rsidRDefault="00646673" w:rsidP="00646673">
      <w:pPr>
        <w:jc w:val="both"/>
      </w:pPr>
      <w:r w:rsidRPr="00646673">
        <w:t xml:space="preserve">2. </w:t>
      </w:r>
      <w:r>
        <w:t xml:space="preserve">Zamawiający zastrzega sobie również prawo </w:t>
      </w:r>
      <w:r w:rsidRPr="00646673">
        <w:t>skontaktowania się jedynie z wybranymi Wykonawcami oraz unieważnienia zapytania bez podania przyczyn.</w:t>
      </w:r>
      <w:r>
        <w:t xml:space="preserve"> Niniejsze zapytanie nie jest postępowaniem przetargowym w rozumieniu art.69 Prawa zamówień publicznych.</w:t>
      </w:r>
    </w:p>
    <w:p w:rsidR="00646673" w:rsidRDefault="00646673" w:rsidP="00646673">
      <w:pPr>
        <w:jc w:val="both"/>
      </w:pPr>
    </w:p>
    <w:p w:rsidR="00646673" w:rsidRDefault="00646673" w:rsidP="00646673">
      <w:pPr>
        <w:jc w:val="both"/>
      </w:pPr>
    </w:p>
    <w:p w:rsidR="00646673" w:rsidRDefault="00646673" w:rsidP="006466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Ośrodka Kultury</w:t>
      </w:r>
    </w:p>
    <w:p w:rsidR="00646673" w:rsidRDefault="00646673" w:rsidP="006466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 Pobiedziskach</w:t>
      </w:r>
      <w:r>
        <w:tab/>
      </w:r>
      <w:r>
        <w:tab/>
      </w:r>
      <w:r>
        <w:tab/>
      </w:r>
    </w:p>
    <w:p w:rsidR="00646673" w:rsidRPr="00646673" w:rsidRDefault="00646673" w:rsidP="006466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6673" w:rsidRPr="0064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73"/>
    <w:rsid w:val="005A3E47"/>
    <w:rsid w:val="00646673"/>
    <w:rsid w:val="00A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2013-01-16T13:48:00Z</cp:lastPrinted>
  <dcterms:created xsi:type="dcterms:W3CDTF">2013-01-16T13:38:00Z</dcterms:created>
  <dcterms:modified xsi:type="dcterms:W3CDTF">2013-01-16T13:57:00Z</dcterms:modified>
</cp:coreProperties>
</file>